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A24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 1.</w:t>
      </w:r>
    </w:p>
    <w:p w14:paraId="6E8C4C0C">
      <w:pPr>
        <w:ind w:firstLine="640" w:firstLineChars="20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 w14:paraId="03150268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2025年大学生“AI+信息素养”大赛</w:t>
      </w:r>
    </w:p>
    <w:p w14:paraId="0BB69C42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高职高专赛道学校选拔赛获奖名单</w:t>
      </w:r>
    </w:p>
    <w:p w14:paraId="498864CB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 w14:paraId="4C3A3BB7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一、学生组获奖名单</w:t>
      </w:r>
    </w:p>
    <w:tbl>
      <w:tblPr>
        <w:tblStyle w:val="2"/>
        <w:tblW w:w="9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643"/>
        <w:gridCol w:w="1643"/>
        <w:gridCol w:w="1643"/>
        <w:gridCol w:w="2449"/>
      </w:tblGrid>
      <w:tr w14:paraId="5B21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</w:tr>
      <w:tr w14:paraId="5631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 w14:paraId="51A1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（共2人）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202415150127</w:t>
            </w:r>
          </w:p>
        </w:tc>
      </w:tr>
      <w:tr w14:paraId="40C8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马兆翔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202415120240</w:t>
            </w:r>
          </w:p>
        </w:tc>
      </w:tr>
      <w:tr w14:paraId="7CC8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  <w:p w14:paraId="00DE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（共4人）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孟繁博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202418110254</w:t>
            </w:r>
          </w:p>
        </w:tc>
      </w:tr>
      <w:tr w14:paraId="6F66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202512140129</w:t>
            </w:r>
          </w:p>
        </w:tc>
      </w:tr>
      <w:tr w14:paraId="0B62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马粟慧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202318310131</w:t>
            </w:r>
          </w:p>
        </w:tc>
      </w:tr>
      <w:tr w14:paraId="071D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于鑫哲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202515110407</w:t>
            </w:r>
          </w:p>
        </w:tc>
      </w:tr>
      <w:tr w14:paraId="351E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  <w:p w14:paraId="14E3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（共6人）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田志媛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202414111203</w:t>
            </w:r>
          </w:p>
        </w:tc>
      </w:tr>
      <w:tr w14:paraId="733F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纪和颖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202318110218</w:t>
            </w:r>
          </w:p>
        </w:tc>
      </w:tr>
      <w:tr w14:paraId="1874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赵媛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202418110137</w:t>
            </w:r>
          </w:p>
        </w:tc>
      </w:tr>
      <w:tr w14:paraId="38AC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王天淼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202418110226</w:t>
            </w:r>
          </w:p>
        </w:tc>
      </w:tr>
      <w:tr w14:paraId="3E46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邱嘉欣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202512140140</w:t>
            </w:r>
          </w:p>
        </w:tc>
      </w:tr>
      <w:tr w14:paraId="5833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周彤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教育系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202414111116</w:t>
            </w:r>
          </w:p>
        </w:tc>
      </w:tr>
    </w:tbl>
    <w:p w14:paraId="48BFB165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771C3D8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D8EEEF5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6597169">
      <w:pPr>
        <w:spacing w:line="560" w:lineRule="exact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、优秀组织奖获奖名单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384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7227157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41" w:type="dxa"/>
          </w:tcPr>
          <w:p w14:paraId="2827AA92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奖项</w:t>
            </w:r>
          </w:p>
        </w:tc>
        <w:tc>
          <w:tcPr>
            <w:tcW w:w="2841" w:type="dxa"/>
          </w:tcPr>
          <w:p w14:paraId="20274D7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院系</w:t>
            </w:r>
          </w:p>
        </w:tc>
      </w:tr>
      <w:tr w14:paraId="7392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5EE7AB7E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41" w:type="dxa"/>
            <w:vMerge w:val="restart"/>
            <w:vAlign w:val="center"/>
          </w:tcPr>
          <w:p w14:paraId="7305C46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优秀组织奖</w:t>
            </w:r>
          </w:p>
        </w:tc>
        <w:tc>
          <w:tcPr>
            <w:tcW w:w="2841" w:type="dxa"/>
          </w:tcPr>
          <w:p w14:paraId="51BA068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机电工程系</w:t>
            </w:r>
          </w:p>
        </w:tc>
      </w:tr>
      <w:tr w14:paraId="5D50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3F13684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41" w:type="dxa"/>
            <w:vMerge w:val="continue"/>
          </w:tcPr>
          <w:p w14:paraId="0B1E8F5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30512DD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信息工程系</w:t>
            </w:r>
          </w:p>
        </w:tc>
      </w:tr>
      <w:tr w14:paraId="6896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15DE2534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41" w:type="dxa"/>
            <w:vMerge w:val="continue"/>
          </w:tcPr>
          <w:p w14:paraId="6CFD334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452EC27A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教育系</w:t>
            </w:r>
          </w:p>
        </w:tc>
      </w:tr>
    </w:tbl>
    <w:p w14:paraId="0FF33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2025-10-23T01:33:50Z</dcterms:created>
  <dc:creator>25234</dc:creator>
  <cp:lastModifiedBy>♡宇</cp:lastModifiedBy>
  <dcterms:modified xsi:type="dcterms:W3CDTF">2025-10-23T01:34:05Z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eyJoZGlkIjoiNGMxM2VhZjNlNDkyNjk3YTk3MmViMjYwMDllNTdhMmMiLCJ1c2VySWQiOiI0OTMyNjY3NjcifQ==</vt:lpwstr>
  </property>
  <property fmtid="{D5CDD505-2E9C-101B-9397-08002B2CF9AE}" pid="4" name="ICV">
    <vt:lpwstr>DF45007D4ADA4BDBA36EF198AE7FA35A_12</vt:lpwstr>
  </property>
</Properties>
</file>